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6287F500" w14:textId="14C8796C" w:rsidR="00091CC5" w:rsidRPr="00896179" w:rsidRDefault="00091CC5" w:rsidP="005E59D1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  <w:r w:rsidR="00A9070D">
        <w:rPr>
          <w:rFonts w:ascii="Times New Roman" w:hAnsi="Times New Roman"/>
          <w:bCs w:val="0"/>
          <w:sz w:val="22"/>
          <w:szCs w:val="22"/>
          <w:lang w:val="ru-RU"/>
        </w:rPr>
        <w:t>сувенирной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продукции для внедрения фирменного стиля «Мой бизнес»</w:t>
      </w:r>
      <w:r w:rsidR="0005679C"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23AAB427" w14:textId="78D12E79" w:rsidR="005E59D1" w:rsidRPr="005E59D1" w:rsidRDefault="005E59D1" w:rsidP="005E59D1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 w:rsidRPr="005E59D1">
        <w:rPr>
          <w:color w:val="333333"/>
          <w:sz w:val="22"/>
          <w:szCs w:val="22"/>
          <w:shd w:val="clear" w:color="auto" w:fill="FFFFFF"/>
        </w:rPr>
        <w:t>Изготовление сувенирной продукции для субъектов малого и среднего предпринимательства Волгоградской области, самозанятых граждан и физических лиц, планирующих осуществлять предпринимательскую деятельность на территории Волгоградской области.</w:t>
      </w:r>
    </w:p>
    <w:p w14:paraId="53FF8489" w14:textId="77777777" w:rsidR="00FD6DC4" w:rsidRPr="00BD0CE6" w:rsidRDefault="00FD6DC4" w:rsidP="00FD6DC4">
      <w:pPr>
        <w:pStyle w:val="a3"/>
        <w:snapToGrid w:val="0"/>
        <w:jc w:val="both"/>
        <w:rPr>
          <w:color w:val="000000"/>
          <w:sz w:val="22"/>
          <w:szCs w:val="22"/>
        </w:rPr>
      </w:pPr>
    </w:p>
    <w:p w14:paraId="0D3D5BC8" w14:textId="1CB257C6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Срок предоставления услуг: </w:t>
      </w:r>
      <w:r w:rsidR="005E59D1">
        <w:rPr>
          <w:color w:val="000000"/>
          <w:sz w:val="22"/>
          <w:szCs w:val="22"/>
        </w:rPr>
        <w:t>по 16</w:t>
      </w:r>
      <w:r>
        <w:rPr>
          <w:color w:val="000000"/>
          <w:sz w:val="22"/>
          <w:szCs w:val="22"/>
        </w:rPr>
        <w:t>.</w:t>
      </w:r>
      <w:r w:rsidR="004E2F65">
        <w:rPr>
          <w:color w:val="000000"/>
          <w:sz w:val="22"/>
          <w:szCs w:val="22"/>
        </w:rPr>
        <w:t>0</w:t>
      </w:r>
      <w:r w:rsidR="005B6BC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.202</w:t>
      </w:r>
      <w:r w:rsidR="004E2F6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г.</w:t>
      </w:r>
      <w:r w:rsidR="009C68D8">
        <w:rPr>
          <w:color w:val="000000"/>
          <w:sz w:val="22"/>
          <w:szCs w:val="22"/>
        </w:rPr>
        <w:t xml:space="preserve"> включительно</w:t>
      </w:r>
      <w:r w:rsidR="004E2F65">
        <w:rPr>
          <w:color w:val="000000"/>
          <w:sz w:val="22"/>
          <w:szCs w:val="22"/>
        </w:rPr>
        <w:t>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992"/>
        <w:gridCol w:w="1417"/>
        <w:gridCol w:w="1418"/>
      </w:tblGrid>
      <w:tr w:rsidR="00060188" w:rsidRPr="00ED687E" w14:paraId="0974B5CF" w14:textId="77777777" w:rsidTr="006D704A">
        <w:trPr>
          <w:trHeight w:val="390"/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E2D3C22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868B414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D120F0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5F3EF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77777777" w:rsidR="00060188" w:rsidRPr="00ED687E" w:rsidRDefault="00060188" w:rsidP="004D11DA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D68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A60BBFF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C1916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060188" w:rsidRPr="00ED687E" w14:paraId="3C8BEB47" w14:textId="77777777" w:rsidTr="006D704A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01C" w14:textId="3BBF20FE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19B" w14:textId="0138A507" w:rsidR="00060188" w:rsidRPr="00ED687E" w:rsidRDefault="005E59D1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Рюкзак</w:t>
            </w:r>
            <w:r w:rsidR="000337CD">
              <w:rPr>
                <w:sz w:val="22"/>
                <w:szCs w:val="22"/>
              </w:rPr>
              <w:t xml:space="preserve"> с логотипом «Мой бизнес»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A62" w14:textId="24F09EA9" w:rsidR="000328F4" w:rsidRDefault="000328F4" w:rsidP="000337CD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337CD" w:rsidRPr="001B1A97">
              <w:rPr>
                <w:sz w:val="22"/>
                <w:szCs w:val="22"/>
              </w:rPr>
              <w:t>здели</w:t>
            </w:r>
            <w:r>
              <w:rPr>
                <w:sz w:val="22"/>
                <w:szCs w:val="22"/>
              </w:rPr>
              <w:t>е:</w:t>
            </w:r>
          </w:p>
          <w:p w14:paraId="54D8BE7C" w14:textId="0EAD94A8" w:rsidR="000337CD" w:rsidRPr="000337CD" w:rsidRDefault="000328F4" w:rsidP="000337CD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337CD">
              <w:rPr>
                <w:sz w:val="22"/>
                <w:szCs w:val="22"/>
              </w:rPr>
              <w:t>М</w:t>
            </w:r>
            <w:r w:rsidRPr="001B1A97">
              <w:rPr>
                <w:sz w:val="22"/>
                <w:szCs w:val="22"/>
              </w:rPr>
              <w:t>атериал</w:t>
            </w:r>
            <w:r>
              <w:rPr>
                <w:sz w:val="22"/>
                <w:szCs w:val="22"/>
              </w:rPr>
              <w:t xml:space="preserve"> - </w:t>
            </w:r>
            <w:r w:rsidR="000337CD" w:rsidRPr="001B1A97">
              <w:rPr>
                <w:sz w:val="22"/>
                <w:szCs w:val="22"/>
              </w:rPr>
              <w:t>полиэстер100%</w:t>
            </w:r>
            <w:r>
              <w:rPr>
                <w:sz w:val="22"/>
                <w:szCs w:val="22"/>
              </w:rPr>
              <w:t xml:space="preserve"> Размер - </w:t>
            </w:r>
            <w:r w:rsidR="000337CD" w:rsidRPr="001B1A97">
              <w:rPr>
                <w:sz w:val="22"/>
                <w:szCs w:val="22"/>
              </w:rPr>
              <w:t>H37*W25*D12</w:t>
            </w:r>
            <w:r w:rsidR="000337CD" w:rsidRPr="000337CD">
              <w:rPr>
                <w:sz w:val="22"/>
                <w:szCs w:val="22"/>
              </w:rPr>
              <w:t>;</w:t>
            </w:r>
          </w:p>
          <w:p w14:paraId="13042E55" w14:textId="4802E797" w:rsidR="000337CD" w:rsidRPr="000337CD" w:rsidRDefault="000337CD" w:rsidP="000337CD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337CD">
              <w:rPr>
                <w:sz w:val="22"/>
                <w:szCs w:val="22"/>
              </w:rPr>
              <w:t>Цвет</w:t>
            </w:r>
            <w:r w:rsidR="000328F4">
              <w:rPr>
                <w:sz w:val="22"/>
                <w:szCs w:val="22"/>
              </w:rPr>
              <w:t xml:space="preserve"> -</w:t>
            </w:r>
            <w:r w:rsidRPr="000337CD">
              <w:rPr>
                <w:sz w:val="22"/>
                <w:szCs w:val="22"/>
              </w:rPr>
              <w:t xml:space="preserve"> черный;</w:t>
            </w:r>
          </w:p>
          <w:p w14:paraId="2BD6C92B" w14:textId="20F2228D" w:rsidR="000337CD" w:rsidRDefault="000328F4" w:rsidP="000337CD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 - </w:t>
            </w:r>
            <w:r w:rsidR="000337CD" w:rsidRPr="001B1A97">
              <w:rPr>
                <w:sz w:val="22"/>
                <w:szCs w:val="22"/>
              </w:rPr>
              <w:t xml:space="preserve">скрытый </w:t>
            </w:r>
            <w:r w:rsidR="000337CD" w:rsidRPr="000337CD">
              <w:rPr>
                <w:sz w:val="22"/>
                <w:szCs w:val="22"/>
              </w:rPr>
              <w:t>передний</w:t>
            </w:r>
            <w:r w:rsidR="000337CD" w:rsidRPr="001B1A97">
              <w:rPr>
                <w:sz w:val="22"/>
                <w:szCs w:val="22"/>
              </w:rPr>
              <w:t xml:space="preserve"> карман, 2 боковых кармана, внутренний карман для небольшого ноутбука или планшета</w:t>
            </w:r>
            <w:r w:rsidR="000337CD">
              <w:rPr>
                <w:sz w:val="22"/>
                <w:szCs w:val="22"/>
              </w:rPr>
              <w:t>.</w:t>
            </w:r>
          </w:p>
          <w:p w14:paraId="30956852" w14:textId="3F1BAFA2" w:rsidR="000337CD" w:rsidRDefault="000337CD" w:rsidP="000337CD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логотипа</w:t>
            </w:r>
            <w:r w:rsidR="000328F4">
              <w:rPr>
                <w:sz w:val="22"/>
                <w:szCs w:val="22"/>
              </w:rPr>
              <w:t>:</w:t>
            </w:r>
          </w:p>
          <w:p w14:paraId="7FFE6D45" w14:textId="1E28E4E7" w:rsidR="000337CD" w:rsidRDefault="00BF4A3A" w:rsidP="000337CD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Ориентировочный размер</w:t>
            </w:r>
            <w:r w:rsidR="000337CD">
              <w:rPr>
                <w:sz w:val="22"/>
                <w:szCs w:val="22"/>
              </w:rPr>
              <w:t>: 9</w:t>
            </w:r>
            <w:r w:rsidR="000328F4">
              <w:rPr>
                <w:sz w:val="22"/>
                <w:szCs w:val="22"/>
              </w:rPr>
              <w:t>*5 см.</w:t>
            </w:r>
          </w:p>
          <w:p w14:paraId="1E2926FD" w14:textId="3BBD504D" w:rsidR="000328F4" w:rsidRP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логотипа: белый</w:t>
            </w:r>
            <w:r w:rsidR="00006F1E">
              <w:rPr>
                <w:sz w:val="22"/>
                <w:szCs w:val="22"/>
              </w:rPr>
              <w:t xml:space="preserve">. </w:t>
            </w:r>
            <w:r w:rsidRPr="000328F4">
              <w:rPr>
                <w:sz w:val="22"/>
                <w:szCs w:val="22"/>
              </w:rPr>
              <w:t>Дизайн</w:t>
            </w:r>
            <w:r w:rsidR="00006F1E">
              <w:rPr>
                <w:sz w:val="22"/>
                <w:szCs w:val="22"/>
              </w:rPr>
              <w:t>-</w:t>
            </w:r>
            <w:r w:rsidRPr="000328F4">
              <w:rPr>
                <w:sz w:val="22"/>
                <w:szCs w:val="22"/>
              </w:rPr>
              <w:t>макет согласовывается с Заказчиком.</w:t>
            </w:r>
          </w:p>
          <w:p w14:paraId="6B8666F8" w14:textId="77777777" w:rsid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  <w:p w14:paraId="4ED3AC75" w14:textId="77777777" w:rsid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  <w:p w14:paraId="6EE88771" w14:textId="49F2A3A6" w:rsidR="000328F4" w:rsidRPr="000337CD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7774AE" wp14:editId="026D0FE9">
                  <wp:extent cx="1741351" cy="1741351"/>
                  <wp:effectExtent l="0" t="0" r="0" b="0"/>
                  <wp:docPr id="7" name="Рисунок 7" descr="Рюкзак &quot;Simplicity&quot; - Черный AA с логотипом в Волгограде заказать по выгодной цене в кибермаркете Avrora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юкзак &quot;Simplicity&quot; - Черный AA с логотипом в Волгограде заказать по выгодной цене в кибермаркете Avrora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14" cy="174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10C" w14:textId="2C839406" w:rsidR="00060188" w:rsidRPr="00014A2C" w:rsidRDefault="004C0380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45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FD9AB4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0CE6" w:rsidRPr="00ED687E" w14:paraId="31E9DDCF" w14:textId="77777777" w:rsidTr="006D704A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916" w14:textId="068FFA4B" w:rsidR="00BD0CE6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626" w14:textId="58D5A9A6" w:rsidR="00BD0CE6" w:rsidRPr="00014A2C" w:rsidRDefault="005E59D1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Термокружка</w:t>
            </w:r>
            <w:proofErr w:type="spellEnd"/>
            <w:r w:rsidR="000328F4">
              <w:rPr>
                <w:sz w:val="22"/>
                <w:szCs w:val="22"/>
              </w:rPr>
              <w:t xml:space="preserve"> с логотипом «Мой бизнес»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8E4" w14:textId="77777777" w:rsidR="00006F1E" w:rsidRDefault="00006F1E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</w:t>
            </w:r>
          </w:p>
          <w:p w14:paraId="00AD5568" w14:textId="1DC02659" w:rsidR="00BD0CE6" w:rsidRP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Материал - пластик/</w:t>
            </w:r>
            <w:proofErr w:type="spellStart"/>
            <w:r w:rsidRPr="000328F4">
              <w:rPr>
                <w:sz w:val="22"/>
                <w:szCs w:val="22"/>
              </w:rPr>
              <w:t>soft</w:t>
            </w:r>
            <w:proofErr w:type="spellEnd"/>
            <w:r w:rsidRPr="000328F4">
              <w:rPr>
                <w:sz w:val="22"/>
                <w:szCs w:val="22"/>
              </w:rPr>
              <w:t xml:space="preserve"> </w:t>
            </w:r>
            <w:proofErr w:type="spellStart"/>
            <w:r w:rsidRPr="000328F4">
              <w:rPr>
                <w:sz w:val="22"/>
                <w:szCs w:val="22"/>
              </w:rPr>
              <w:t>touch</w:t>
            </w:r>
            <w:proofErr w:type="spellEnd"/>
            <w:r w:rsidRPr="000328F4">
              <w:rPr>
                <w:sz w:val="22"/>
                <w:szCs w:val="22"/>
              </w:rPr>
              <w:t>/нержавеющая сталь;</w:t>
            </w:r>
          </w:p>
          <w:p w14:paraId="6F4B33D8" w14:textId="77777777" w:rsidR="000328F4" w:rsidRP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Размер - h 18,5 х d 7,5; 0,4 л;</w:t>
            </w:r>
          </w:p>
          <w:p w14:paraId="52A51577" w14:textId="77777777" w:rsidR="000328F4" w:rsidRP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Цвет: красный;</w:t>
            </w:r>
          </w:p>
          <w:p w14:paraId="13EFF3D7" w14:textId="3E786FE8" w:rsidR="000328F4" w:rsidRPr="000328F4" w:rsidRDefault="000328F4" w:rsidP="000328F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Гравировка логотипа по окружности встык. Дизайн</w:t>
            </w:r>
            <w:r w:rsidR="00006F1E">
              <w:rPr>
                <w:sz w:val="22"/>
                <w:szCs w:val="22"/>
              </w:rPr>
              <w:t>-</w:t>
            </w:r>
            <w:r w:rsidRPr="000328F4">
              <w:rPr>
                <w:sz w:val="22"/>
                <w:szCs w:val="22"/>
              </w:rPr>
              <w:t>макет согласовывается с Заказчиком.</w:t>
            </w:r>
          </w:p>
          <w:p w14:paraId="1113BBAD" w14:textId="776A33A1" w:rsidR="000328F4" w:rsidRPr="00014A2C" w:rsidRDefault="000328F4" w:rsidP="00FD6DC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4B8DFE" wp14:editId="5A604F38">
                  <wp:extent cx="1626870" cy="1626870"/>
                  <wp:effectExtent l="0" t="0" r="0" b="0"/>
                  <wp:docPr id="8" name="Рисунок 8" descr="Термокружка &quot;Верона&quot;, покрытие soft touch, 0,4 л. с логотипом в Волгограде заказать по выгодной цене в кибермаркете Avrora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рмокружка &quot;Верона&quot;, покрытие soft touch, 0,4 л. с логотипом в Волгограде заказать по выгодной цене в кибермаркете Avrora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690" cy="163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458" w14:textId="186E17FD" w:rsidR="00BD0CE6" w:rsidRPr="00014A2C" w:rsidRDefault="005E59D1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C29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55B12B8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0CE6" w:rsidRPr="00ED687E" w14:paraId="0B27365F" w14:textId="77777777" w:rsidTr="006D704A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F88" w14:textId="3024210C" w:rsidR="00BD0CE6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867" w14:textId="7530223E" w:rsidR="00BD0CE6" w:rsidRPr="00014A2C" w:rsidRDefault="005E59D1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аккумулятор</w:t>
            </w:r>
            <w:r w:rsidR="00BF4A3A">
              <w:rPr>
                <w:sz w:val="22"/>
                <w:szCs w:val="22"/>
              </w:rPr>
              <w:t xml:space="preserve"> с логотипом «Мой бизнес»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783" w14:textId="77777777" w:rsidR="00BD0CE6" w:rsidRDefault="00006F1E" w:rsidP="00FD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</w:t>
            </w:r>
          </w:p>
          <w:p w14:paraId="732576DA" w14:textId="77777777" w:rsidR="00006F1E" w:rsidRDefault="00006F1E" w:rsidP="00FD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– белый;</w:t>
            </w:r>
          </w:p>
          <w:p w14:paraId="79BDA336" w14:textId="77777777" w:rsidR="00006F1E" w:rsidRPr="00006F1E" w:rsidRDefault="00006F1E" w:rsidP="00FD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- </w:t>
            </w:r>
            <w:r w:rsidRPr="00F13D4A">
              <w:rPr>
                <w:sz w:val="22"/>
                <w:szCs w:val="22"/>
              </w:rPr>
              <w:t>6,5*14,3*2,2 см</w:t>
            </w:r>
            <w:r w:rsidRPr="00006F1E">
              <w:rPr>
                <w:sz w:val="22"/>
                <w:szCs w:val="22"/>
              </w:rPr>
              <w:t>;</w:t>
            </w:r>
          </w:p>
          <w:p w14:paraId="08D08D4D" w14:textId="77777777" w:rsidR="00006F1E" w:rsidRDefault="00006F1E" w:rsidP="0000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F13D4A">
              <w:rPr>
                <w:sz w:val="22"/>
                <w:szCs w:val="22"/>
              </w:rPr>
              <w:t xml:space="preserve"> Батарея</w:t>
            </w:r>
            <w:proofErr w:type="gramEnd"/>
            <w:r w:rsidRPr="00F13D4A">
              <w:rPr>
                <w:sz w:val="22"/>
                <w:szCs w:val="22"/>
              </w:rPr>
              <w:t xml:space="preserve"> </w:t>
            </w:r>
            <w:proofErr w:type="spellStart"/>
            <w:r w:rsidRPr="00F13D4A">
              <w:rPr>
                <w:sz w:val="22"/>
                <w:szCs w:val="22"/>
              </w:rPr>
              <w:t>Li-Ion</w:t>
            </w:r>
            <w:proofErr w:type="spellEnd"/>
            <w:r w:rsidRPr="00F13D4A">
              <w:rPr>
                <w:sz w:val="22"/>
                <w:szCs w:val="22"/>
              </w:rPr>
              <w:t xml:space="preserve">, 10000 </w:t>
            </w:r>
            <w:proofErr w:type="spellStart"/>
            <w:r w:rsidRPr="00F13D4A">
              <w:rPr>
                <w:sz w:val="22"/>
                <w:szCs w:val="22"/>
              </w:rPr>
              <w:t>мАч</w:t>
            </w:r>
            <w:proofErr w:type="spellEnd"/>
            <w:r w:rsidRPr="00F13D4A">
              <w:rPr>
                <w:sz w:val="22"/>
                <w:szCs w:val="22"/>
              </w:rPr>
              <w:t xml:space="preserve">, 3.7В </w:t>
            </w:r>
          </w:p>
          <w:p w14:paraId="2DFD407F" w14:textId="77777777" w:rsidR="00006F1E" w:rsidRDefault="00006F1E" w:rsidP="00006F1E">
            <w:pPr>
              <w:rPr>
                <w:sz w:val="22"/>
                <w:szCs w:val="22"/>
              </w:rPr>
            </w:pPr>
            <w:r w:rsidRPr="00F13D4A">
              <w:rPr>
                <w:sz w:val="22"/>
                <w:szCs w:val="22"/>
              </w:rPr>
              <w:t>Вход</w:t>
            </w:r>
            <w:r>
              <w:rPr>
                <w:sz w:val="22"/>
                <w:szCs w:val="22"/>
              </w:rPr>
              <w:t xml:space="preserve"> - </w:t>
            </w:r>
            <w:r w:rsidRPr="00F13D4A">
              <w:rPr>
                <w:sz w:val="22"/>
                <w:szCs w:val="22"/>
              </w:rPr>
              <w:t xml:space="preserve">Micro USB, 5В, 2.1А </w:t>
            </w:r>
          </w:p>
          <w:p w14:paraId="02618563" w14:textId="77777777" w:rsidR="00006F1E" w:rsidRDefault="00006F1E" w:rsidP="00006F1E">
            <w:pPr>
              <w:rPr>
                <w:sz w:val="22"/>
                <w:szCs w:val="22"/>
              </w:rPr>
            </w:pPr>
            <w:r w:rsidRPr="00F13D4A">
              <w:rPr>
                <w:sz w:val="22"/>
                <w:szCs w:val="22"/>
              </w:rPr>
              <w:t>Выход</w:t>
            </w:r>
            <w:r>
              <w:rPr>
                <w:sz w:val="22"/>
                <w:szCs w:val="22"/>
              </w:rPr>
              <w:t xml:space="preserve"> -</w:t>
            </w:r>
            <w:r w:rsidRPr="00F13D4A">
              <w:rPr>
                <w:sz w:val="22"/>
                <w:szCs w:val="22"/>
              </w:rPr>
              <w:t xml:space="preserve"> USB x 3, 5В, 2.1А  </w:t>
            </w:r>
          </w:p>
          <w:p w14:paraId="7A54B366" w14:textId="77777777" w:rsidR="00006F1E" w:rsidRDefault="00006F1E" w:rsidP="00006F1E">
            <w:pPr>
              <w:rPr>
                <w:sz w:val="22"/>
                <w:szCs w:val="22"/>
              </w:rPr>
            </w:pPr>
            <w:r w:rsidRPr="00F13D4A">
              <w:rPr>
                <w:sz w:val="22"/>
                <w:szCs w:val="22"/>
              </w:rPr>
              <w:t xml:space="preserve">Индикатор заряда </w:t>
            </w:r>
            <w:r>
              <w:rPr>
                <w:sz w:val="22"/>
                <w:szCs w:val="22"/>
              </w:rPr>
              <w:t xml:space="preserve">- </w:t>
            </w:r>
            <w:r w:rsidRPr="00F13D4A">
              <w:rPr>
                <w:sz w:val="22"/>
                <w:szCs w:val="22"/>
              </w:rPr>
              <w:t xml:space="preserve">4 </w:t>
            </w:r>
          </w:p>
          <w:p w14:paraId="6EC03ABE" w14:textId="64B02984" w:rsidR="00006F1E" w:rsidRDefault="00006F1E" w:rsidP="00006F1E">
            <w:pPr>
              <w:rPr>
                <w:sz w:val="22"/>
                <w:szCs w:val="22"/>
              </w:rPr>
            </w:pPr>
            <w:r w:rsidRPr="00F13D4A">
              <w:rPr>
                <w:sz w:val="22"/>
                <w:szCs w:val="22"/>
              </w:rPr>
              <w:t>LED Фонарь 1 LED, 1 Вт</w:t>
            </w:r>
            <w:r>
              <w:rPr>
                <w:sz w:val="22"/>
                <w:szCs w:val="22"/>
              </w:rPr>
              <w:t>.</w:t>
            </w:r>
          </w:p>
          <w:p w14:paraId="55359EFE" w14:textId="10E5F27A" w:rsidR="00006F1E" w:rsidRDefault="00006F1E" w:rsidP="0000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Печать логотипа: </w:t>
            </w:r>
          </w:p>
          <w:p w14:paraId="6093E6B2" w14:textId="6B74127C" w:rsidR="00006F1E" w:rsidRDefault="00BF4A3A" w:rsidP="0000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Ориентировочный размер </w:t>
            </w:r>
            <w:r w:rsidR="00006F1E">
              <w:rPr>
                <w:sz w:val="22"/>
                <w:szCs w:val="22"/>
              </w:rPr>
              <w:t>– 6*3 см</w:t>
            </w:r>
          </w:p>
          <w:p w14:paraId="26F4B7DF" w14:textId="5892252B" w:rsidR="00006F1E" w:rsidRDefault="00006F1E" w:rsidP="0000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цветов: 3 цвета</w:t>
            </w:r>
          </w:p>
          <w:p w14:paraId="79A8C1ED" w14:textId="5A24A319" w:rsidR="00006F1E" w:rsidRPr="00F13D4A" w:rsidRDefault="00006F1E" w:rsidP="00006F1E">
            <w:pPr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Дизайн</w:t>
            </w:r>
            <w:r>
              <w:rPr>
                <w:sz w:val="22"/>
                <w:szCs w:val="22"/>
              </w:rPr>
              <w:t>-</w:t>
            </w:r>
            <w:r w:rsidRPr="000328F4">
              <w:rPr>
                <w:sz w:val="22"/>
                <w:szCs w:val="22"/>
              </w:rPr>
              <w:t>макет согласовывается с Заказчиком.</w:t>
            </w:r>
          </w:p>
          <w:p w14:paraId="08EC92A6" w14:textId="66F655CC" w:rsidR="00006F1E" w:rsidRPr="00014A2C" w:rsidRDefault="00006F1E" w:rsidP="00FD6DC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467410" wp14:editId="5F4F8C9D">
                  <wp:extent cx="1567543" cy="1567543"/>
                  <wp:effectExtent l="0" t="0" r="0" b="0"/>
                  <wp:docPr id="9" name="Рисунок 9" descr="Аккумулятор KAPRIN 10000 mAh DUO-POWER, 10000 mAh, белый с логотипом в Волгограде заказать по выгодной цене в кибермаркете Avrora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ккумулятор KAPRIN 10000 mAh DUO-POWER, 10000 mAh, белый с логотипом в Волгограде заказать по выгодной цене в кибермаркете Avrora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01" cy="157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BDD" w14:textId="2CE83B66" w:rsidR="00BD0CE6" w:rsidRPr="007875C7" w:rsidRDefault="007875C7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B04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F0CDA7F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E59D1" w:rsidRPr="00ED687E" w14:paraId="06942D26" w14:textId="77777777" w:rsidTr="006D704A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CD" w14:textId="2290950C" w:rsidR="005E59D1" w:rsidRDefault="005E59D1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864C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D7DC" w14:textId="2739F253" w:rsidR="005E59D1" w:rsidRDefault="005E59D1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Календарь</w:t>
            </w:r>
            <w:r w:rsidR="00BF4A3A">
              <w:rPr>
                <w:sz w:val="22"/>
                <w:szCs w:val="22"/>
              </w:rPr>
              <w:t xml:space="preserve"> с логотипом «Мой бизнес»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470" w14:textId="59D7218D" w:rsidR="00BF4A3A" w:rsidRDefault="00BF4A3A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 34,5*89,0 см.</w:t>
            </w:r>
          </w:p>
          <w:p w14:paraId="511323A8" w14:textId="1A87BBCB" w:rsidR="00DF285D" w:rsidRPr="00DF285D" w:rsidRDefault="00DF285D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06F1E">
              <w:rPr>
                <w:sz w:val="22"/>
                <w:szCs w:val="22"/>
              </w:rPr>
              <w:t>К</w:t>
            </w:r>
            <w:r w:rsidRPr="00DF285D">
              <w:rPr>
                <w:sz w:val="22"/>
                <w:szCs w:val="22"/>
              </w:rPr>
              <w:t xml:space="preserve">репление: </w:t>
            </w:r>
            <w:r w:rsidR="00006F1E">
              <w:rPr>
                <w:sz w:val="22"/>
                <w:szCs w:val="22"/>
              </w:rPr>
              <w:t>н</w:t>
            </w:r>
            <w:r w:rsidRPr="00DF285D">
              <w:rPr>
                <w:sz w:val="22"/>
                <w:szCs w:val="22"/>
              </w:rPr>
              <w:t>а трех пружинах;</w:t>
            </w:r>
          </w:p>
          <w:p w14:paraId="664BCDE7" w14:textId="77777777" w:rsidR="00DF285D" w:rsidRPr="00DF285D" w:rsidRDefault="00DF285D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F285D">
              <w:rPr>
                <w:sz w:val="22"/>
                <w:szCs w:val="22"/>
              </w:rPr>
              <w:t>Календарные блоки: Бумага офсетная, 80 г/м2;</w:t>
            </w:r>
          </w:p>
          <w:p w14:paraId="05270A03" w14:textId="02CD78DD" w:rsidR="00DF285D" w:rsidRPr="00DF285D" w:rsidRDefault="00DF285D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F285D">
              <w:rPr>
                <w:sz w:val="22"/>
                <w:szCs w:val="22"/>
              </w:rPr>
              <w:t>Цвет календарной сетки: Черный/серый;</w:t>
            </w:r>
          </w:p>
          <w:p w14:paraId="45B7C891" w14:textId="77777777" w:rsidR="00DF285D" w:rsidRPr="00DF285D" w:rsidRDefault="00DF285D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F285D">
              <w:rPr>
                <w:sz w:val="22"/>
                <w:szCs w:val="22"/>
              </w:rPr>
              <w:t>Шпигель: Картон 285 г/м2;</w:t>
            </w:r>
          </w:p>
          <w:p w14:paraId="36963459" w14:textId="37CEB662" w:rsidR="00DF285D" w:rsidRDefault="00DF285D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F285D">
              <w:rPr>
                <w:sz w:val="22"/>
                <w:szCs w:val="22"/>
              </w:rPr>
              <w:t>Подложка: Картон 285 г/м2</w:t>
            </w:r>
            <w:r w:rsidR="00006F1E">
              <w:rPr>
                <w:sz w:val="22"/>
                <w:szCs w:val="22"/>
              </w:rPr>
              <w:t>.</w:t>
            </w:r>
          </w:p>
          <w:p w14:paraId="2F0BF553" w14:textId="77777777" w:rsidR="00006F1E" w:rsidRPr="00F13D4A" w:rsidRDefault="00006F1E" w:rsidP="00006F1E">
            <w:pPr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Дизайн</w:t>
            </w:r>
            <w:r>
              <w:rPr>
                <w:sz w:val="22"/>
                <w:szCs w:val="22"/>
              </w:rPr>
              <w:t>-</w:t>
            </w:r>
            <w:r w:rsidRPr="000328F4">
              <w:rPr>
                <w:sz w:val="22"/>
                <w:szCs w:val="22"/>
              </w:rPr>
              <w:t>макет согласовывается с Заказчиком.</w:t>
            </w:r>
          </w:p>
          <w:p w14:paraId="20893F26" w14:textId="54B0B7CB" w:rsidR="00BF4A3A" w:rsidRPr="00006F1E" w:rsidRDefault="00BF4A3A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5F9A11" wp14:editId="373F1B4A">
                  <wp:extent cx="2397991" cy="2397991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527" cy="241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FB2FE" w14:textId="77777777" w:rsidR="005E59D1" w:rsidRPr="00014A2C" w:rsidRDefault="005E59D1" w:rsidP="00006F1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A38" w14:textId="26F89391" w:rsidR="005E59D1" w:rsidRPr="00014A2C" w:rsidRDefault="00C864C9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E59D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7F47" w14:textId="77777777" w:rsidR="005E59D1" w:rsidRPr="00014A2C" w:rsidRDefault="005E59D1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4D8A73B" w14:textId="77777777" w:rsidR="005E59D1" w:rsidRPr="00014A2C" w:rsidRDefault="005E59D1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D40E0" w:rsidRPr="00ED687E" w14:paraId="0CFBAB2E" w14:textId="77777777" w:rsidTr="006D704A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79E" w14:textId="23BA090B" w:rsidR="001D40E0" w:rsidRDefault="00BF4A3A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F4F" w14:textId="604CAD02" w:rsidR="001D40E0" w:rsidRDefault="001D40E0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</w:t>
            </w:r>
            <w:r w:rsidR="00BF4A3A">
              <w:rPr>
                <w:sz w:val="22"/>
                <w:szCs w:val="22"/>
              </w:rPr>
              <w:t xml:space="preserve"> с логотипом «Мой бизнес»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661" w14:textId="0B67F5C9" w:rsidR="00DF285D" w:rsidRPr="00BF4A3A" w:rsidRDefault="00BF4A3A" w:rsidP="00BF4A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BF4A3A">
              <w:rPr>
                <w:sz w:val="22"/>
                <w:szCs w:val="22"/>
              </w:rPr>
              <w:t xml:space="preserve">Материал: </w:t>
            </w:r>
            <w:r w:rsidRPr="00BF4A3A">
              <w:rPr>
                <w:rFonts w:hint="eastAsia"/>
                <w:sz w:val="22"/>
                <w:szCs w:val="22"/>
              </w:rPr>
              <w:t>дизайнерска</w:t>
            </w:r>
            <w:r w:rsidRPr="00BF4A3A">
              <w:rPr>
                <w:sz w:val="22"/>
                <w:szCs w:val="22"/>
              </w:rPr>
              <w:t xml:space="preserve">я </w:t>
            </w:r>
            <w:r w:rsidRPr="00BF4A3A">
              <w:rPr>
                <w:rFonts w:hint="eastAsia"/>
                <w:sz w:val="22"/>
                <w:szCs w:val="22"/>
              </w:rPr>
              <w:t>бумага</w:t>
            </w:r>
            <w:r w:rsidRPr="00BF4A3A">
              <w:rPr>
                <w:sz w:val="22"/>
                <w:szCs w:val="22"/>
              </w:rPr>
              <w:t xml:space="preserve"> </w:t>
            </w:r>
            <w:r w:rsidRPr="00BF4A3A">
              <w:rPr>
                <w:rFonts w:hint="eastAsia"/>
                <w:sz w:val="22"/>
                <w:szCs w:val="22"/>
              </w:rPr>
              <w:t>и</w:t>
            </w:r>
            <w:r w:rsidRPr="00BF4A3A">
              <w:rPr>
                <w:sz w:val="22"/>
                <w:szCs w:val="22"/>
              </w:rPr>
              <w:t xml:space="preserve"> </w:t>
            </w:r>
            <w:r w:rsidRPr="00BF4A3A">
              <w:rPr>
                <w:rFonts w:hint="eastAsia"/>
                <w:sz w:val="22"/>
                <w:szCs w:val="22"/>
              </w:rPr>
              <w:t>картон</w:t>
            </w:r>
            <w:r w:rsidRPr="00BF4A3A">
              <w:rPr>
                <w:sz w:val="22"/>
                <w:szCs w:val="22"/>
              </w:rPr>
              <w:t>;</w:t>
            </w:r>
          </w:p>
          <w:p w14:paraId="074ED648" w14:textId="4EB0EB44" w:rsidR="00BF4A3A" w:rsidRDefault="00BF4A3A" w:rsidP="00BF4A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BF4A3A">
              <w:rPr>
                <w:sz w:val="22"/>
                <w:szCs w:val="22"/>
              </w:rPr>
              <w:t>Размер: 25х35х8</w:t>
            </w:r>
            <w:r>
              <w:rPr>
                <w:sz w:val="22"/>
                <w:szCs w:val="22"/>
              </w:rPr>
              <w:t>;</w:t>
            </w:r>
          </w:p>
          <w:p w14:paraId="743E681E" w14:textId="21BE7C72" w:rsidR="00BF4A3A" w:rsidRPr="00BF4A3A" w:rsidRDefault="00BF4A3A" w:rsidP="00BF4A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пакета: белый</w:t>
            </w:r>
          </w:p>
          <w:p w14:paraId="547D7763" w14:textId="01A0ED40" w:rsidR="00DF285D" w:rsidRPr="00BF4A3A" w:rsidRDefault="00BF4A3A" w:rsidP="00BF4A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F285D" w:rsidRPr="00BF4A3A">
              <w:rPr>
                <w:sz w:val="22"/>
                <w:szCs w:val="22"/>
              </w:rPr>
              <w:t xml:space="preserve">вета ручек </w:t>
            </w:r>
            <w:r>
              <w:rPr>
                <w:sz w:val="22"/>
                <w:szCs w:val="22"/>
              </w:rPr>
              <w:t>пакета: красный</w:t>
            </w:r>
          </w:p>
          <w:p w14:paraId="4940FE05" w14:textId="312D89A2" w:rsidR="00DF285D" w:rsidRPr="00BF4A3A" w:rsidRDefault="00DF285D" w:rsidP="00BF4A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BF4A3A">
              <w:rPr>
                <w:sz w:val="22"/>
                <w:szCs w:val="22"/>
              </w:rPr>
              <w:lastRenderedPageBreak/>
              <w:t xml:space="preserve">Цвет люверсов для </w:t>
            </w:r>
            <w:r w:rsidR="00BF4A3A">
              <w:rPr>
                <w:sz w:val="22"/>
                <w:szCs w:val="22"/>
              </w:rPr>
              <w:t>пакета: золотой/красный/белый</w:t>
            </w:r>
          </w:p>
          <w:p w14:paraId="10FAC677" w14:textId="77777777" w:rsidR="00BF4A3A" w:rsidRDefault="00BF4A3A" w:rsidP="00BF4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Печать логотипа: </w:t>
            </w:r>
          </w:p>
          <w:p w14:paraId="7F9C72A8" w14:textId="779E3F24" w:rsidR="00BF4A3A" w:rsidRDefault="00BF4A3A" w:rsidP="00BF4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Ориентировочный размер – 10*5 см</w:t>
            </w:r>
          </w:p>
          <w:p w14:paraId="2FE79669" w14:textId="0A167EFD" w:rsidR="00BF4A3A" w:rsidRDefault="00BF4A3A" w:rsidP="00BF4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 черный</w:t>
            </w:r>
          </w:p>
          <w:p w14:paraId="62820BE4" w14:textId="5BEC6161" w:rsidR="00BF4A3A" w:rsidRDefault="00BF4A3A" w:rsidP="00BF4A3A">
            <w:pPr>
              <w:rPr>
                <w:sz w:val="22"/>
                <w:szCs w:val="22"/>
              </w:rPr>
            </w:pPr>
            <w:r w:rsidRPr="000328F4">
              <w:rPr>
                <w:sz w:val="22"/>
                <w:szCs w:val="22"/>
              </w:rPr>
              <w:t>Дизайн</w:t>
            </w:r>
            <w:r>
              <w:rPr>
                <w:sz w:val="22"/>
                <w:szCs w:val="22"/>
              </w:rPr>
              <w:t>-</w:t>
            </w:r>
            <w:r w:rsidRPr="000328F4">
              <w:rPr>
                <w:sz w:val="22"/>
                <w:szCs w:val="22"/>
              </w:rPr>
              <w:t>макет согласовывается с Заказчиком.</w:t>
            </w:r>
          </w:p>
          <w:p w14:paraId="16609CC9" w14:textId="136B76A1" w:rsidR="00BF4A3A" w:rsidRDefault="00BF4A3A" w:rsidP="00BF4A3A">
            <w:pPr>
              <w:rPr>
                <w:sz w:val="22"/>
                <w:szCs w:val="22"/>
              </w:rPr>
            </w:pPr>
          </w:p>
          <w:p w14:paraId="1CB2CD64" w14:textId="127E3312" w:rsidR="00BF4A3A" w:rsidRPr="00F13D4A" w:rsidRDefault="00BF4A3A" w:rsidP="00BF4A3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7A06CB" wp14:editId="7CEEF4BA">
                  <wp:extent cx="2106440" cy="1460442"/>
                  <wp:effectExtent l="0" t="0" r="8255" b="6985"/>
                  <wp:docPr id="6" name="Рисунок 6" descr="ПАКЕТЫ ИЗ ДИЗАЙНЕРСКОЙ БУМАГИ и картона с логотипом в Волгограде заказать по выгодной цене в кибермаркете Avrora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КЕТЫ ИЗ ДИЗАЙНЕРСКОЙ БУМАГИ и картона с логотипом в Волгограде заказать по выгодной цене в кибермаркете Avrora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571" cy="146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86DA8" w14:textId="77777777" w:rsidR="001D40E0" w:rsidRPr="00BF4A3A" w:rsidRDefault="001D40E0" w:rsidP="00BF4A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559" w14:textId="06698614" w:rsidR="001D40E0" w:rsidRDefault="001D40E0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D78" w14:textId="77777777" w:rsidR="001D40E0" w:rsidRPr="00014A2C" w:rsidRDefault="001D40E0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C8748AC" w14:textId="77777777" w:rsidR="001D40E0" w:rsidRPr="00014A2C" w:rsidRDefault="001D40E0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66D3542" w14:textId="32F9A4EB" w:rsidR="005E59D1" w:rsidRDefault="005E59D1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2E388E82" w14:textId="77777777" w:rsidR="00BF4A3A" w:rsidRDefault="00BF4A3A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132D01E8" w14:textId="4DE6483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5375B292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.2.</w:t>
      </w:r>
      <w:r w:rsidR="00BF4A3A" w:rsidRPr="00BF4A3A">
        <w:rPr>
          <w:color w:val="000000"/>
          <w:sz w:val="22"/>
          <w:szCs w:val="22"/>
        </w:rPr>
        <w:t xml:space="preserve"> </w:t>
      </w:r>
      <w:r w:rsidR="00BF4A3A" w:rsidRPr="00ED687E">
        <w:rPr>
          <w:color w:val="000000"/>
          <w:sz w:val="22"/>
          <w:szCs w:val="22"/>
        </w:rPr>
        <w:t xml:space="preserve">Сдача в печать и обеспечение </w:t>
      </w:r>
      <w:r w:rsidR="00BF4A3A">
        <w:rPr>
          <w:sz w:val="22"/>
          <w:szCs w:val="22"/>
        </w:rPr>
        <w:t xml:space="preserve">полиграфической </w:t>
      </w:r>
      <w:r w:rsidR="00BF4A3A">
        <w:rPr>
          <w:color w:val="000000"/>
          <w:sz w:val="22"/>
          <w:szCs w:val="22"/>
        </w:rPr>
        <w:t xml:space="preserve">продукции </w:t>
      </w:r>
      <w:r w:rsidR="00BF4A3A" w:rsidRPr="00ED687E">
        <w:rPr>
          <w:color w:val="000000"/>
          <w:sz w:val="22"/>
          <w:szCs w:val="22"/>
        </w:rPr>
        <w:t>в соответствии с указанным тиражом</w:t>
      </w:r>
      <w:r w:rsidR="00BF4A3A">
        <w:rPr>
          <w:color w:val="000000"/>
          <w:sz w:val="22"/>
          <w:szCs w:val="22"/>
        </w:rPr>
        <w:t>;</w:t>
      </w:r>
    </w:p>
    <w:p w14:paraId="0C6C6B24" w14:textId="5A124833" w:rsidR="002322F8" w:rsidRPr="00E03CF2" w:rsidRDefault="002322F8" w:rsidP="00E03CF2">
      <w:pPr>
        <w:pStyle w:val="a3"/>
        <w:snapToGri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 w:rsidR="00BF4A3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Pr="00ED687E">
        <w:rPr>
          <w:color w:val="000000"/>
          <w:sz w:val="22"/>
          <w:szCs w:val="22"/>
        </w:rPr>
        <w:t xml:space="preserve">Доставка готовых </w:t>
      </w:r>
      <w:r w:rsidRPr="00ED687E">
        <w:rPr>
          <w:color w:val="333333"/>
          <w:sz w:val="22"/>
          <w:szCs w:val="22"/>
          <w:shd w:val="clear" w:color="auto" w:fill="FFFFFF"/>
        </w:rPr>
        <w:t>печатных рекламно-информационных материалов</w:t>
      </w:r>
      <w:r w:rsidRPr="00ED687E">
        <w:rPr>
          <w:color w:val="000000"/>
          <w:sz w:val="22"/>
          <w:szCs w:val="22"/>
        </w:rPr>
        <w:t xml:space="preserve"> Заказчику в упаковке</w:t>
      </w:r>
      <w:r w:rsidR="0005679C">
        <w:rPr>
          <w:color w:val="000000"/>
          <w:sz w:val="22"/>
          <w:szCs w:val="22"/>
        </w:rPr>
        <w:t>.</w:t>
      </w:r>
    </w:p>
    <w:p w14:paraId="5D59EB2D" w14:textId="4D53D731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5.Результаты работы:</w:t>
      </w:r>
    </w:p>
    <w:p w14:paraId="3268012C" w14:textId="7DF69959" w:rsidR="00091CC5" w:rsidRPr="00E03CF2" w:rsidRDefault="00091CC5" w:rsidP="00E03CF2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</w:t>
      </w:r>
      <w:r w:rsidR="00E03CF2">
        <w:rPr>
          <w:sz w:val="22"/>
          <w:szCs w:val="22"/>
        </w:rPr>
        <w:t xml:space="preserve"> </w:t>
      </w:r>
      <w:r w:rsidRPr="00C67B32">
        <w:rPr>
          <w:sz w:val="22"/>
          <w:szCs w:val="22"/>
        </w:rPr>
        <w:t xml:space="preserve">согласовывается с Заказчиком. </w:t>
      </w:r>
      <w:r w:rsidR="002322F8" w:rsidRPr="00ED687E">
        <w:rPr>
          <w:color w:val="000000"/>
          <w:sz w:val="22"/>
          <w:szCs w:val="22"/>
        </w:rPr>
        <w:t>Адрес доставки: 400012, Волгоградская область, г. Волгоград, пр-т имени Маршала Советского Союза Г.К. Жукова, 3.</w:t>
      </w:r>
    </w:p>
    <w:p w14:paraId="42B64BD5" w14:textId="3FA20C35" w:rsidR="005B6BC6" w:rsidRDefault="005B6BC6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07DE4A62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07E9DEE5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7E9C6448" w14:textId="6D7DBD05" w:rsidR="005B6BC6" w:rsidRPr="005E59D1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55EB4ABE" w14:textId="751222D4" w:rsidR="009A6DDA" w:rsidRDefault="004C0380"/>
    <w:p w14:paraId="379B80C9" w14:textId="63A85FFB" w:rsidR="00DF285D" w:rsidRDefault="00DF285D"/>
    <w:p w14:paraId="4D770C88" w14:textId="6B2889E8" w:rsidR="00DF285D" w:rsidRDefault="00DF285D"/>
    <w:p w14:paraId="0D3F7495" w14:textId="59DF05BF" w:rsidR="00DF285D" w:rsidRDefault="00DF285D">
      <w:r w:rsidRPr="00DF285D">
        <w:t xml:space="preserve"> </w:t>
      </w:r>
    </w:p>
    <w:sectPr w:rsidR="00DF285D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60694"/>
    <w:multiLevelType w:val="multilevel"/>
    <w:tmpl w:val="051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A4B8E"/>
    <w:multiLevelType w:val="multilevel"/>
    <w:tmpl w:val="9C8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06F1E"/>
    <w:rsid w:val="00014A2C"/>
    <w:rsid w:val="000328F4"/>
    <w:rsid w:val="000337CD"/>
    <w:rsid w:val="0005679C"/>
    <w:rsid w:val="00060188"/>
    <w:rsid w:val="00091CC5"/>
    <w:rsid w:val="000A6499"/>
    <w:rsid w:val="000E5006"/>
    <w:rsid w:val="00166040"/>
    <w:rsid w:val="001B1A97"/>
    <w:rsid w:val="001D40E0"/>
    <w:rsid w:val="001F6627"/>
    <w:rsid w:val="002322F8"/>
    <w:rsid w:val="003E5C28"/>
    <w:rsid w:val="004C0380"/>
    <w:rsid w:val="004E2F65"/>
    <w:rsid w:val="005B6BC6"/>
    <w:rsid w:val="005E59D1"/>
    <w:rsid w:val="006D704A"/>
    <w:rsid w:val="007875C7"/>
    <w:rsid w:val="008C4BB6"/>
    <w:rsid w:val="009C68D8"/>
    <w:rsid w:val="00A9070D"/>
    <w:rsid w:val="00BD0CE6"/>
    <w:rsid w:val="00BF4A3A"/>
    <w:rsid w:val="00C46A58"/>
    <w:rsid w:val="00C864C9"/>
    <w:rsid w:val="00DF285D"/>
    <w:rsid w:val="00E03CF2"/>
    <w:rsid w:val="00E93BCF"/>
    <w:rsid w:val="00F13D4A"/>
    <w:rsid w:val="00F7216D"/>
    <w:rsid w:val="00FD6DC4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E59D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3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9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7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татьяна ним</cp:lastModifiedBy>
  <cp:revision>5</cp:revision>
  <cp:lastPrinted>2021-06-24T07:47:00Z</cp:lastPrinted>
  <dcterms:created xsi:type="dcterms:W3CDTF">2021-06-30T14:36:00Z</dcterms:created>
  <dcterms:modified xsi:type="dcterms:W3CDTF">2021-07-06T12:38:00Z</dcterms:modified>
</cp:coreProperties>
</file>